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98" w:rsidRPr="00191D6D" w:rsidRDefault="00602198" w:rsidP="00191D6D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191D6D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602198" w:rsidRPr="00191D6D" w:rsidRDefault="00602198" w:rsidP="00191D6D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191D6D">
        <w:rPr>
          <w:rFonts w:ascii="Times New Roman" w:hAnsi="Times New Roman" w:cs="Times New Roman"/>
          <w:i/>
          <w:sz w:val="24"/>
          <w:szCs w:val="24"/>
        </w:rPr>
        <w:t>К Положению об Областном конкурсе</w:t>
      </w:r>
    </w:p>
    <w:p w:rsidR="00602198" w:rsidRPr="00191D6D" w:rsidRDefault="00602198" w:rsidP="00191D6D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191D6D">
        <w:rPr>
          <w:rFonts w:ascii="Times New Roman" w:hAnsi="Times New Roman" w:cs="Times New Roman"/>
          <w:i/>
          <w:sz w:val="24"/>
          <w:szCs w:val="24"/>
        </w:rPr>
        <w:t>«Лучший молодой библиотекарь Томской области – 2019»</w:t>
      </w:r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98" w:rsidRPr="00191D6D" w:rsidRDefault="00602198" w:rsidP="00191D6D">
      <w:pPr>
        <w:keepNext/>
        <w:spacing w:after="0" w:line="240" w:lineRule="auto"/>
        <w:ind w:left="-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 Областного заочного конкурса профессионального мастерства</w:t>
      </w:r>
    </w:p>
    <w:p w:rsidR="00602198" w:rsidRPr="00191D6D" w:rsidRDefault="00602198" w:rsidP="00191D6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молодой библиотекарь Томской области – 2019»</w:t>
      </w:r>
    </w:p>
    <w:p w:rsidR="00602198" w:rsidRPr="00191D6D" w:rsidRDefault="00602198" w:rsidP="00191D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02198" w:rsidRPr="00191D6D" w:rsidRDefault="00602198" w:rsidP="00191D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D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Уважаемые участники конкурса! Пожалуйста, обратите внимание: шрифт – </w:t>
      </w:r>
      <w:r w:rsidRPr="00191D6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Times</w:t>
      </w:r>
      <w:r w:rsidRPr="00191D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D6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New</w:t>
      </w:r>
      <w:r w:rsidRPr="00191D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D6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Roman</w:t>
      </w:r>
      <w:r w:rsidRPr="00191D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размер шрифта – 12; заполненный документ необходимо отсканировать и отправить в электронном виде на e-mail: </w:t>
      </w:r>
      <w:hyperlink r:id="rId5" w:history="1">
        <w:r w:rsidRPr="00191D6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bas@lib.tomsk.ru</w:t>
        </w:r>
      </w:hyperlink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02198" w:rsidRPr="00191D6D" w:rsidTr="006433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учреждения/организации</w:t>
            </w: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="0019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выдвигает в качестве участника Областного заочного конкурса профессионального мастерства «Лучший молодой библиотекарь Томской области – 2019»</w:t>
            </w: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1D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должность, контактный телефон, электронная почта)</w:t>
            </w: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98" w:rsidRPr="00191D6D" w:rsidTr="006433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98" w:rsidRPr="00191D6D" w:rsidTr="006433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98" w:rsidRPr="00191D6D" w:rsidTr="006433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1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  <w:r w:rsidRPr="00191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____________________________2019 г. </w:t>
      </w:r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1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руководителя_________________________________________________________________</w:t>
      </w:r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</w:t>
      </w:r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выдвигающей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594"/>
      </w:tblGrid>
      <w:tr w:rsidR="00602198" w:rsidRPr="00191D6D" w:rsidTr="006433DE">
        <w:tc>
          <w:tcPr>
            <w:tcW w:w="1555" w:type="pct"/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3445" w:type="pct"/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98" w:rsidRPr="00191D6D" w:rsidTr="006433DE">
        <w:tc>
          <w:tcPr>
            <w:tcW w:w="1555" w:type="pct"/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98" w:rsidRPr="00191D6D" w:rsidTr="006433DE">
        <w:trPr>
          <w:trHeight w:val="974"/>
        </w:trPr>
        <w:tc>
          <w:tcPr>
            <w:tcW w:w="1555" w:type="pct"/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98" w:rsidRPr="00191D6D" w:rsidTr="006433DE">
        <w:tc>
          <w:tcPr>
            <w:tcW w:w="1555" w:type="pct"/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98" w:rsidRPr="00191D6D" w:rsidTr="006433DE">
        <w:tc>
          <w:tcPr>
            <w:tcW w:w="1555" w:type="pct"/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 w:rsidR="0019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9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почта:</w:t>
            </w:r>
          </w:p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602198" w:rsidRPr="00191D6D" w:rsidRDefault="00602198" w:rsidP="00191D6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198" w:rsidRPr="00191D6D" w:rsidRDefault="00602198" w:rsidP="00191D6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организации: </w:t>
      </w:r>
    </w:p>
    <w:p w:rsidR="003C75A3" w:rsidRPr="00191D6D" w:rsidRDefault="003C75A3" w:rsidP="0019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5A3" w:rsidRPr="001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98"/>
    <w:rsid w:val="00191D6D"/>
    <w:rsid w:val="003C75A3"/>
    <w:rsid w:val="0060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@lib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</dc:creator>
  <cp:lastModifiedBy>lch</cp:lastModifiedBy>
  <cp:revision>2</cp:revision>
  <dcterms:created xsi:type="dcterms:W3CDTF">2019-02-11T05:36:00Z</dcterms:created>
  <dcterms:modified xsi:type="dcterms:W3CDTF">2019-02-11T05:36:00Z</dcterms:modified>
</cp:coreProperties>
</file>